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F8C" w:rsidRPr="00CA2299" w:rsidRDefault="003300D1" w:rsidP="00666F8C">
      <w:pPr>
        <w:spacing w:line="240" w:lineRule="auto"/>
        <w:jc w:val="center"/>
        <w:rPr>
          <w:b/>
        </w:rPr>
      </w:pPr>
      <w:r>
        <w:rPr>
          <w:b/>
        </w:rPr>
        <w:t xml:space="preserve">Havens </w:t>
      </w:r>
      <w:r w:rsidR="00666F8C" w:rsidRPr="00CA2299">
        <w:rPr>
          <w:b/>
        </w:rPr>
        <w:t>Guided Reading Lesson Record Sheet</w:t>
      </w:r>
    </w:p>
    <w:p w:rsidR="00666F8C" w:rsidRPr="00CA2299" w:rsidRDefault="00CA2299" w:rsidP="00CA2299">
      <w:pPr>
        <w:spacing w:line="240" w:lineRule="auto"/>
        <w:rPr>
          <w:b/>
        </w:rPr>
      </w:pPr>
      <w:r w:rsidRPr="00CA2299">
        <w:rPr>
          <w:b/>
        </w:rPr>
        <w:t>Group</w:t>
      </w:r>
      <w:proofErr w:type="gramStart"/>
      <w:r w:rsidRPr="00CA2299">
        <w:rPr>
          <w:b/>
        </w:rPr>
        <w:t>:_</w:t>
      </w:r>
      <w:proofErr w:type="gramEnd"/>
      <w:r w:rsidRPr="00CA2299">
        <w:rPr>
          <w:b/>
        </w:rPr>
        <w:t>_______________________________</w:t>
      </w:r>
      <w:r w:rsidR="000C7DB8">
        <w:rPr>
          <w:b/>
        </w:rPr>
        <w:t xml:space="preserve">                                                                                                                                                                     Reading Level:______</w:t>
      </w:r>
    </w:p>
    <w:tbl>
      <w:tblPr>
        <w:tblStyle w:val="TableGrid"/>
        <w:tblW w:w="0" w:type="auto"/>
        <w:tblLook w:val="04A0"/>
      </w:tblPr>
      <w:tblGrid>
        <w:gridCol w:w="827"/>
        <w:gridCol w:w="3230"/>
        <w:gridCol w:w="1347"/>
        <w:gridCol w:w="1318"/>
        <w:gridCol w:w="1445"/>
        <w:gridCol w:w="4654"/>
        <w:gridCol w:w="1795"/>
      </w:tblGrid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  <w:r w:rsidR="00D02711">
              <w:rPr>
                <w:b/>
              </w:rPr>
              <w:t xml:space="preserve"> </w:t>
            </w:r>
            <w:r w:rsidR="00D02711" w:rsidRPr="00830F28">
              <w:t>A Car Trip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  <w:r w:rsidR="00D02711">
              <w:rPr>
                <w:b/>
              </w:rPr>
              <w:t xml:space="preserve"> </w:t>
            </w:r>
            <w:r w:rsidR="00D02711" w:rsidRPr="00830F28">
              <w:t>C</w:t>
            </w:r>
          </w:p>
          <w:p w:rsidR="00666F8C" w:rsidRPr="00CA2299" w:rsidRDefault="00FC4B50">
            <w:pPr>
              <w:rPr>
                <w:b/>
              </w:rPr>
            </w:pPr>
            <w:r>
              <w:rPr>
                <w:b/>
              </w:rPr>
              <w:t>Comprehension Question:</w:t>
            </w:r>
          </w:p>
          <w:p w:rsidR="00666F8C" w:rsidRPr="00FC4B50" w:rsidRDefault="00D02711">
            <w:pPr>
              <w:rPr>
                <w:i/>
              </w:rPr>
            </w:pPr>
            <w:r w:rsidRPr="00FC4B50">
              <w:rPr>
                <w:i/>
              </w:rPr>
              <w:t>How do you think the character feels about going on a car trip and why do you think they feel that way?</w:t>
            </w:r>
          </w:p>
        </w:tc>
        <w:tc>
          <w:tcPr>
            <w:tcW w:w="1350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D02711" w:rsidRDefault="00D02711">
            <w:pPr>
              <w:rPr>
                <w:b/>
              </w:rPr>
            </w:pPr>
          </w:p>
          <w:p w:rsidR="00D02711" w:rsidRPr="00570401" w:rsidRDefault="00D02711" w:rsidP="00D02711">
            <w:pPr>
              <w:jc w:val="center"/>
            </w:pPr>
            <w:r w:rsidRPr="00570401">
              <w:t>here</w:t>
            </w:r>
          </w:p>
          <w:p w:rsidR="00D02711" w:rsidRPr="00570401" w:rsidRDefault="00D02711" w:rsidP="00D02711">
            <w:pPr>
              <w:jc w:val="center"/>
            </w:pPr>
            <w:r w:rsidRPr="00570401">
              <w:t>come</w:t>
            </w:r>
          </w:p>
          <w:p w:rsidR="00D02711" w:rsidRPr="00CA2299" w:rsidRDefault="00D02711">
            <w:pPr>
              <w:rPr>
                <w:b/>
              </w:rPr>
            </w:pPr>
          </w:p>
        </w:tc>
        <w:tc>
          <w:tcPr>
            <w:tcW w:w="1219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D02711" w:rsidRDefault="00D02711">
            <w:pPr>
              <w:rPr>
                <w:b/>
              </w:rPr>
            </w:pPr>
          </w:p>
          <w:p w:rsidR="00D02711" w:rsidRDefault="00D02711">
            <w:pPr>
              <w:rPr>
                <w:b/>
              </w:rPr>
            </w:pPr>
          </w:p>
          <w:p w:rsidR="00D02711" w:rsidRPr="00570401" w:rsidRDefault="00D02711" w:rsidP="00D02711">
            <w:pPr>
              <w:jc w:val="center"/>
            </w:pPr>
            <w:r w:rsidRPr="00570401">
              <w:t>Nick</w:t>
            </w:r>
          </w:p>
          <w:p w:rsidR="00D02711" w:rsidRPr="00CA2299" w:rsidRDefault="00D02711" w:rsidP="00D02711">
            <w:pPr>
              <w:jc w:val="center"/>
              <w:rPr>
                <w:b/>
              </w:rPr>
            </w:pPr>
            <w:r w:rsidRPr="00570401">
              <w:t>Teddy</w:t>
            </w:r>
          </w:p>
        </w:tc>
        <w:tc>
          <w:tcPr>
            <w:tcW w:w="1397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2B5918" w:rsidRDefault="002B5918" w:rsidP="002B5918"/>
          <w:p w:rsidR="002B5918" w:rsidRDefault="002B5918" w:rsidP="002B5918">
            <w:r>
              <w:t>Beginning and End Letter/Sound</w:t>
            </w:r>
          </w:p>
          <w:p w:rsidR="00D02711" w:rsidRPr="00CA2299" w:rsidRDefault="002B5918" w:rsidP="002B5918">
            <w:pPr>
              <w:rPr>
                <w:b/>
              </w:rPr>
            </w:pPr>
            <w:r>
              <w:t>(Predict and Locate)</w:t>
            </w:r>
            <w:r w:rsidRPr="00830F28">
              <w:t xml:space="preserve"> </w:t>
            </w:r>
          </w:p>
        </w:tc>
        <w:tc>
          <w:tcPr>
            <w:tcW w:w="4674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800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  <w:p w:rsidR="00830F28" w:rsidRPr="00830F28" w:rsidRDefault="00830F28" w:rsidP="00830F28"/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830F28" w:rsidRDefault="00666F8C" w:rsidP="00666F8C">
            <w:r w:rsidRPr="00CA2299">
              <w:rPr>
                <w:b/>
              </w:rPr>
              <w:t>Title:</w:t>
            </w:r>
            <w:r w:rsidR="00FC4B50">
              <w:rPr>
                <w:b/>
              </w:rPr>
              <w:t xml:space="preserve"> </w:t>
            </w:r>
            <w:r w:rsidR="00FC4B50" w:rsidRPr="00830F28">
              <w:t>Flowers Like Worms</w:t>
            </w:r>
          </w:p>
          <w:p w:rsidR="00666F8C" w:rsidRPr="00830F28" w:rsidRDefault="00666F8C" w:rsidP="00666F8C">
            <w:r w:rsidRPr="00CA2299">
              <w:rPr>
                <w:b/>
              </w:rPr>
              <w:t>Level:</w:t>
            </w:r>
            <w:r w:rsidR="00FC4B50">
              <w:rPr>
                <w:b/>
              </w:rPr>
              <w:t xml:space="preserve"> </w:t>
            </w:r>
            <w:r w:rsidR="00FC4B50" w:rsidRPr="00830F28">
              <w:t>C</w:t>
            </w:r>
          </w:p>
          <w:p w:rsidR="00FC4B50" w:rsidRPr="00CA2299" w:rsidRDefault="00FC4B50" w:rsidP="00FC4B50">
            <w:pPr>
              <w:rPr>
                <w:b/>
              </w:rPr>
            </w:pPr>
            <w:r>
              <w:rPr>
                <w:b/>
              </w:rPr>
              <w:t>Comprehension Question:</w:t>
            </w:r>
          </w:p>
          <w:p w:rsidR="00FC4B50" w:rsidRPr="00FC4B50" w:rsidRDefault="00FC4B50" w:rsidP="00FC4B50">
            <w:pPr>
              <w:rPr>
                <w:i/>
              </w:rPr>
            </w:pPr>
            <w:r w:rsidRPr="00FC4B50">
              <w:rPr>
                <w:i/>
              </w:rPr>
              <w:t>Why do you think the flower likes the worm? What made the worm decide to like the flower at the end of the story?</w:t>
            </w:r>
          </w:p>
        </w:tc>
        <w:tc>
          <w:tcPr>
            <w:tcW w:w="1350" w:type="dxa"/>
          </w:tcPr>
          <w:p w:rsidR="00666F8C" w:rsidRDefault="00666F8C" w:rsidP="00FC4B50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FC4B50" w:rsidRDefault="00FC4B50" w:rsidP="00FC4B50">
            <w:pPr>
              <w:rPr>
                <w:b/>
              </w:rPr>
            </w:pPr>
          </w:p>
          <w:p w:rsidR="00FC4B50" w:rsidRPr="00570401" w:rsidRDefault="00FC4B50" w:rsidP="00FC4B50">
            <w:pPr>
              <w:jc w:val="center"/>
            </w:pPr>
            <w:r w:rsidRPr="00570401">
              <w:t>here</w:t>
            </w:r>
          </w:p>
          <w:p w:rsidR="00FC4B50" w:rsidRPr="00CA2299" w:rsidRDefault="00FC4B50" w:rsidP="00FC4B50">
            <w:pPr>
              <w:jc w:val="center"/>
              <w:rPr>
                <w:b/>
              </w:rPr>
            </w:pPr>
            <w:r w:rsidRPr="00570401">
              <w:t>comes</w:t>
            </w:r>
          </w:p>
        </w:tc>
        <w:tc>
          <w:tcPr>
            <w:tcW w:w="1219" w:type="dxa"/>
          </w:tcPr>
          <w:p w:rsidR="00666F8C" w:rsidRDefault="00666F8C" w:rsidP="00FC4B50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FC4B50" w:rsidRDefault="00FC4B50" w:rsidP="00FC4B50">
            <w:pPr>
              <w:rPr>
                <w:b/>
              </w:rPr>
            </w:pPr>
          </w:p>
          <w:p w:rsidR="00FC4B50" w:rsidRDefault="00FC4B50" w:rsidP="00FC4B50">
            <w:pPr>
              <w:rPr>
                <w:b/>
              </w:rPr>
            </w:pPr>
          </w:p>
          <w:p w:rsidR="00FC4B50" w:rsidRPr="00570401" w:rsidRDefault="00FC4B50" w:rsidP="00FC4B50">
            <w:pPr>
              <w:jc w:val="center"/>
            </w:pPr>
            <w:r w:rsidRPr="00570401">
              <w:t>pop</w:t>
            </w:r>
          </w:p>
        </w:tc>
        <w:tc>
          <w:tcPr>
            <w:tcW w:w="1397" w:type="dxa"/>
          </w:tcPr>
          <w:p w:rsidR="00666F8C" w:rsidRDefault="00666F8C" w:rsidP="00FC4B50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2B5918" w:rsidRDefault="002B5918" w:rsidP="00FC4B50">
            <w:pPr>
              <w:rPr>
                <w:b/>
              </w:rPr>
            </w:pPr>
          </w:p>
          <w:p w:rsidR="002B5918" w:rsidRDefault="002B5918" w:rsidP="002B5918">
            <w:r>
              <w:t>Beginning and End Letter/Sound</w:t>
            </w:r>
          </w:p>
          <w:p w:rsidR="002B5918" w:rsidRPr="00CA2299" w:rsidRDefault="002B5918" w:rsidP="002B5918">
            <w:pPr>
              <w:rPr>
                <w:b/>
              </w:rPr>
            </w:pPr>
            <w:r>
              <w:t>(Predict and Locate)</w:t>
            </w:r>
          </w:p>
        </w:tc>
        <w:tc>
          <w:tcPr>
            <w:tcW w:w="4674" w:type="dxa"/>
          </w:tcPr>
          <w:p w:rsidR="00666F8C" w:rsidRPr="00CA2299" w:rsidRDefault="00666F8C" w:rsidP="00FC4B50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800" w:type="dxa"/>
          </w:tcPr>
          <w:p w:rsidR="00666F8C" w:rsidRPr="00CA2299" w:rsidRDefault="00666F8C" w:rsidP="00FC4B50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  <w:r w:rsidR="00FC4B50">
              <w:rPr>
                <w:b/>
              </w:rPr>
              <w:t xml:space="preserve"> </w:t>
            </w:r>
            <w:r w:rsidR="00FC4B50" w:rsidRPr="00830F28">
              <w:t>Sam and Bingo</w:t>
            </w:r>
          </w:p>
          <w:p w:rsidR="00666F8C" w:rsidRPr="00830F28" w:rsidRDefault="00666F8C" w:rsidP="00666F8C">
            <w:r w:rsidRPr="00CA2299">
              <w:rPr>
                <w:b/>
              </w:rPr>
              <w:t>Level:</w:t>
            </w:r>
            <w:r w:rsidR="00FC4B50">
              <w:rPr>
                <w:b/>
              </w:rPr>
              <w:t xml:space="preserve"> </w:t>
            </w:r>
            <w:r w:rsidR="00FC4B50" w:rsidRPr="00830F28">
              <w:t>C</w:t>
            </w:r>
          </w:p>
          <w:p w:rsidR="00AC3AB6" w:rsidRPr="00CA2299" w:rsidRDefault="00AC3AB6" w:rsidP="00AC3AB6">
            <w:pPr>
              <w:rPr>
                <w:b/>
              </w:rPr>
            </w:pPr>
            <w:r>
              <w:rPr>
                <w:b/>
              </w:rPr>
              <w:t>Comprehension Question:</w:t>
            </w:r>
          </w:p>
          <w:p w:rsidR="00FC4B50" w:rsidRPr="00FC4B50" w:rsidRDefault="00FC4B50">
            <w:pPr>
              <w:rPr>
                <w:i/>
              </w:rPr>
            </w:pPr>
            <w:r w:rsidRPr="00FC4B50">
              <w:rPr>
                <w:i/>
              </w:rPr>
              <w:t>Why was Sam upset with Bingo? How did she feel about Bingo at the end of the story?</w:t>
            </w:r>
          </w:p>
        </w:tc>
        <w:tc>
          <w:tcPr>
            <w:tcW w:w="1350" w:type="dxa"/>
          </w:tcPr>
          <w:p w:rsidR="00666F8C" w:rsidRDefault="00666F8C" w:rsidP="00FC4B50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FC4B50" w:rsidRDefault="00FC4B50" w:rsidP="00FC4B50">
            <w:pPr>
              <w:rPr>
                <w:b/>
              </w:rPr>
            </w:pPr>
          </w:p>
          <w:p w:rsidR="00FC4B50" w:rsidRPr="00570401" w:rsidRDefault="00FC4B50" w:rsidP="00FC4B50">
            <w:pPr>
              <w:jc w:val="center"/>
            </w:pPr>
            <w:r w:rsidRPr="00570401">
              <w:t xml:space="preserve">here </w:t>
            </w:r>
          </w:p>
          <w:p w:rsidR="00FC4B50" w:rsidRPr="00CA2299" w:rsidRDefault="00FC4B50" w:rsidP="00FC4B50">
            <w:pPr>
              <w:jc w:val="center"/>
              <w:rPr>
                <w:b/>
              </w:rPr>
            </w:pPr>
            <w:r w:rsidRPr="00570401">
              <w:t>comes</w:t>
            </w:r>
          </w:p>
        </w:tc>
        <w:tc>
          <w:tcPr>
            <w:tcW w:w="1219" w:type="dxa"/>
          </w:tcPr>
          <w:p w:rsidR="00666F8C" w:rsidRDefault="00666F8C" w:rsidP="00FC4B50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FC4B50" w:rsidRDefault="00FC4B50" w:rsidP="00FC4B50">
            <w:pPr>
              <w:rPr>
                <w:b/>
              </w:rPr>
            </w:pPr>
          </w:p>
          <w:p w:rsidR="00FC4B50" w:rsidRPr="00570401" w:rsidRDefault="00FC4B50" w:rsidP="00FC4B50">
            <w:pPr>
              <w:jc w:val="center"/>
            </w:pPr>
            <w:r w:rsidRPr="00570401">
              <w:t>Sam</w:t>
            </w:r>
          </w:p>
          <w:p w:rsidR="00FC4B50" w:rsidRPr="00570401" w:rsidRDefault="00FC4B50" w:rsidP="00FC4B50">
            <w:pPr>
              <w:jc w:val="center"/>
            </w:pPr>
            <w:r w:rsidRPr="00570401">
              <w:t>Bingo</w:t>
            </w:r>
          </w:p>
          <w:p w:rsidR="00FC4B50" w:rsidRPr="00CA2299" w:rsidRDefault="00FC4B50" w:rsidP="00FC4B50">
            <w:pPr>
              <w:jc w:val="center"/>
              <w:rPr>
                <w:b/>
              </w:rPr>
            </w:pPr>
            <w:r w:rsidRPr="00570401">
              <w:t>farm</w:t>
            </w:r>
          </w:p>
        </w:tc>
        <w:tc>
          <w:tcPr>
            <w:tcW w:w="1397" w:type="dxa"/>
          </w:tcPr>
          <w:p w:rsidR="00666F8C" w:rsidRDefault="00666F8C" w:rsidP="00FC4B50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2B5918" w:rsidRDefault="002B5918" w:rsidP="00FC4B50">
            <w:pPr>
              <w:rPr>
                <w:b/>
              </w:rPr>
            </w:pPr>
          </w:p>
          <w:p w:rsidR="002B5918" w:rsidRDefault="002B5918" w:rsidP="002B5918">
            <w:r>
              <w:t>Beginning and End Letter/Sound</w:t>
            </w:r>
          </w:p>
          <w:p w:rsidR="002B5918" w:rsidRPr="00CA2299" w:rsidRDefault="002B5918" w:rsidP="002B5918">
            <w:pPr>
              <w:rPr>
                <w:b/>
              </w:rPr>
            </w:pPr>
            <w:r>
              <w:t>(Predict and Locate)</w:t>
            </w:r>
          </w:p>
        </w:tc>
        <w:tc>
          <w:tcPr>
            <w:tcW w:w="4674" w:type="dxa"/>
          </w:tcPr>
          <w:p w:rsidR="00666F8C" w:rsidRPr="00CA2299" w:rsidRDefault="00666F8C" w:rsidP="00FC4B50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800" w:type="dxa"/>
          </w:tcPr>
          <w:p w:rsidR="00666F8C" w:rsidRPr="00CA2299" w:rsidRDefault="00666F8C" w:rsidP="00FC4B50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830F28" w:rsidRDefault="00666F8C" w:rsidP="00666F8C">
            <w:r w:rsidRPr="00CA2299">
              <w:rPr>
                <w:b/>
              </w:rPr>
              <w:t>Title:</w:t>
            </w:r>
            <w:r w:rsidR="00FC4B50">
              <w:rPr>
                <w:b/>
              </w:rPr>
              <w:t xml:space="preserve"> </w:t>
            </w:r>
            <w:r w:rsidR="00FC4B50" w:rsidRPr="00830F28">
              <w:t>My Big Car</w:t>
            </w:r>
          </w:p>
          <w:p w:rsidR="00666F8C" w:rsidRPr="00830F28" w:rsidRDefault="00666F8C" w:rsidP="00666F8C">
            <w:r w:rsidRPr="00CA2299">
              <w:rPr>
                <w:b/>
              </w:rPr>
              <w:t>Level:</w:t>
            </w:r>
            <w:r w:rsidR="00FC4B50">
              <w:rPr>
                <w:b/>
              </w:rPr>
              <w:t xml:space="preserve"> </w:t>
            </w:r>
            <w:r w:rsidR="00FC4B50" w:rsidRPr="00830F28">
              <w:t>C</w:t>
            </w:r>
          </w:p>
          <w:p w:rsidR="00AC3AB6" w:rsidRPr="00CA2299" w:rsidRDefault="00AC3AB6" w:rsidP="00AC3AB6">
            <w:pPr>
              <w:rPr>
                <w:b/>
              </w:rPr>
            </w:pPr>
            <w:r>
              <w:rPr>
                <w:b/>
              </w:rPr>
              <w:t>Comprehension Question:</w:t>
            </w:r>
          </w:p>
          <w:p w:rsidR="00FC4B50" w:rsidRPr="00FC4B50" w:rsidRDefault="00FC4B50">
            <w:pPr>
              <w:rPr>
                <w:i/>
              </w:rPr>
            </w:pPr>
            <w:r>
              <w:rPr>
                <w:i/>
              </w:rPr>
              <w:t>Why did the author</w:t>
            </w:r>
            <w:r w:rsidR="00AC3AB6">
              <w:rPr>
                <w:i/>
              </w:rPr>
              <w:t xml:space="preserve"> choose the title for this book? Can you think of a better title for this book?</w:t>
            </w:r>
          </w:p>
          <w:p w:rsidR="00FC4B50" w:rsidRPr="00FC4B50" w:rsidRDefault="00FC4B50">
            <w:pPr>
              <w:rPr>
                <w:i/>
              </w:rPr>
            </w:pPr>
          </w:p>
        </w:tc>
        <w:tc>
          <w:tcPr>
            <w:tcW w:w="1350" w:type="dxa"/>
          </w:tcPr>
          <w:p w:rsidR="00666F8C" w:rsidRDefault="00666F8C" w:rsidP="00FC4B50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FC4B50" w:rsidRDefault="00FC4B50" w:rsidP="00FC4B50">
            <w:pPr>
              <w:rPr>
                <w:b/>
              </w:rPr>
            </w:pPr>
          </w:p>
          <w:p w:rsidR="00FC4B50" w:rsidRPr="00570401" w:rsidRDefault="00FC4B50" w:rsidP="00FC4B50">
            <w:pPr>
              <w:jc w:val="center"/>
            </w:pPr>
            <w:r w:rsidRPr="00570401">
              <w:t xml:space="preserve">here </w:t>
            </w:r>
          </w:p>
          <w:p w:rsidR="00FC4B50" w:rsidRPr="00CA2299" w:rsidRDefault="00FC4B50" w:rsidP="00FC4B50">
            <w:pPr>
              <w:jc w:val="center"/>
              <w:rPr>
                <w:b/>
              </w:rPr>
            </w:pPr>
            <w:r w:rsidRPr="00570401">
              <w:t>are</w:t>
            </w:r>
          </w:p>
        </w:tc>
        <w:tc>
          <w:tcPr>
            <w:tcW w:w="1219" w:type="dxa"/>
          </w:tcPr>
          <w:p w:rsidR="00666F8C" w:rsidRDefault="00666F8C" w:rsidP="00FC4B50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FC4B50" w:rsidRDefault="00FC4B50" w:rsidP="00FC4B50">
            <w:pPr>
              <w:rPr>
                <w:b/>
              </w:rPr>
            </w:pPr>
          </w:p>
          <w:p w:rsidR="00FC4B50" w:rsidRDefault="00FC4B50" w:rsidP="00FC4B50">
            <w:pPr>
              <w:jc w:val="center"/>
              <w:rPr>
                <w:b/>
              </w:rPr>
            </w:pPr>
          </w:p>
          <w:p w:rsidR="00FC4B50" w:rsidRPr="00570401" w:rsidRDefault="00FC4B50" w:rsidP="00FC4B50">
            <w:pPr>
              <w:jc w:val="center"/>
            </w:pPr>
            <w:r w:rsidRPr="00570401">
              <w:t>wheels</w:t>
            </w:r>
          </w:p>
        </w:tc>
        <w:tc>
          <w:tcPr>
            <w:tcW w:w="1397" w:type="dxa"/>
          </w:tcPr>
          <w:p w:rsidR="00666F8C" w:rsidRDefault="00666F8C" w:rsidP="00FC4B50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2B5918" w:rsidRDefault="002B5918" w:rsidP="00FC4B50">
            <w:pPr>
              <w:rPr>
                <w:b/>
              </w:rPr>
            </w:pPr>
          </w:p>
          <w:p w:rsidR="002B5918" w:rsidRDefault="002B5918" w:rsidP="002B5918">
            <w:r>
              <w:t>Beginning and End Letter/Sound</w:t>
            </w:r>
          </w:p>
          <w:p w:rsidR="002B5918" w:rsidRPr="00CA2299" w:rsidRDefault="002B5918" w:rsidP="002B5918">
            <w:pPr>
              <w:rPr>
                <w:b/>
              </w:rPr>
            </w:pPr>
            <w:r>
              <w:t>(Predict and Locate)</w:t>
            </w:r>
          </w:p>
        </w:tc>
        <w:tc>
          <w:tcPr>
            <w:tcW w:w="4674" w:type="dxa"/>
          </w:tcPr>
          <w:p w:rsidR="00666F8C" w:rsidRPr="00CA2299" w:rsidRDefault="00666F8C" w:rsidP="00FC4B50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800" w:type="dxa"/>
          </w:tcPr>
          <w:p w:rsidR="00666F8C" w:rsidRPr="00CA2299" w:rsidRDefault="00666F8C" w:rsidP="00FC4B50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830F28" w:rsidRDefault="00666F8C" w:rsidP="00666F8C">
            <w:r w:rsidRPr="00CA2299">
              <w:rPr>
                <w:b/>
              </w:rPr>
              <w:t>Title:</w:t>
            </w:r>
            <w:r w:rsidR="00AC3AB6">
              <w:rPr>
                <w:b/>
              </w:rPr>
              <w:t xml:space="preserve"> </w:t>
            </w:r>
            <w:r w:rsidR="00AC3AB6" w:rsidRPr="00830F28">
              <w:t>My Five Senses</w:t>
            </w: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  <w:r w:rsidR="00AC3AB6">
              <w:rPr>
                <w:b/>
              </w:rPr>
              <w:t xml:space="preserve"> </w:t>
            </w:r>
            <w:r w:rsidR="00AC3AB6" w:rsidRPr="00830F28">
              <w:t>C</w:t>
            </w:r>
          </w:p>
          <w:p w:rsidR="00AC3AB6" w:rsidRPr="00CA2299" w:rsidRDefault="00AC3AB6" w:rsidP="00AC3AB6">
            <w:pPr>
              <w:rPr>
                <w:b/>
              </w:rPr>
            </w:pPr>
            <w:r>
              <w:rPr>
                <w:b/>
              </w:rPr>
              <w:t>Comprehension Question:</w:t>
            </w:r>
          </w:p>
          <w:p w:rsidR="00666F8C" w:rsidRPr="00AC3AB6" w:rsidRDefault="00AC3AB6">
            <w:pPr>
              <w:rPr>
                <w:i/>
              </w:rPr>
            </w:pPr>
            <w:r>
              <w:rPr>
                <w:i/>
              </w:rPr>
              <w:t>What do you already know about your five senses? Why do we need our five senses? What do you think would happen if you lost one of your five senses?</w:t>
            </w:r>
          </w:p>
        </w:tc>
        <w:tc>
          <w:tcPr>
            <w:tcW w:w="1350" w:type="dxa"/>
          </w:tcPr>
          <w:p w:rsidR="00666F8C" w:rsidRDefault="00666F8C" w:rsidP="00FC4B50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FC4B50" w:rsidRDefault="00FC4B50" w:rsidP="00FC4B50">
            <w:pPr>
              <w:rPr>
                <w:b/>
              </w:rPr>
            </w:pPr>
          </w:p>
          <w:p w:rsidR="00FC4B50" w:rsidRPr="00570401" w:rsidRDefault="00FC4B50" w:rsidP="00FC4B50">
            <w:pPr>
              <w:jc w:val="center"/>
            </w:pPr>
            <w:r w:rsidRPr="00570401">
              <w:t xml:space="preserve">here </w:t>
            </w:r>
          </w:p>
          <w:p w:rsidR="00FC4B50" w:rsidRPr="00CA2299" w:rsidRDefault="00FC4B50" w:rsidP="00FC4B50">
            <w:pPr>
              <w:jc w:val="center"/>
              <w:rPr>
                <w:b/>
              </w:rPr>
            </w:pPr>
            <w:r w:rsidRPr="00570401">
              <w:t>are</w:t>
            </w:r>
          </w:p>
        </w:tc>
        <w:tc>
          <w:tcPr>
            <w:tcW w:w="1219" w:type="dxa"/>
          </w:tcPr>
          <w:p w:rsidR="00666F8C" w:rsidRDefault="00666F8C" w:rsidP="00FC4B50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AC3AB6" w:rsidRPr="0015272D" w:rsidRDefault="0015272D" w:rsidP="00FC4B50">
            <w:r w:rsidRPr="0015272D">
              <w:t>(</w:t>
            </w:r>
            <w:proofErr w:type="spellStart"/>
            <w:r w:rsidRPr="0015272D">
              <w:t>FiveSenses</w:t>
            </w:r>
            <w:proofErr w:type="spellEnd"/>
            <w:r w:rsidRPr="0015272D">
              <w:t>)</w:t>
            </w:r>
          </w:p>
          <w:p w:rsidR="00AC3AB6" w:rsidRPr="00570401" w:rsidRDefault="00AC3AB6" w:rsidP="00AC3AB6">
            <w:pPr>
              <w:jc w:val="center"/>
            </w:pPr>
            <w:r w:rsidRPr="00570401">
              <w:t>touch</w:t>
            </w:r>
          </w:p>
          <w:p w:rsidR="00AC3AB6" w:rsidRPr="00570401" w:rsidRDefault="00AC3AB6" w:rsidP="00AC3AB6">
            <w:pPr>
              <w:jc w:val="center"/>
            </w:pPr>
            <w:r w:rsidRPr="00570401">
              <w:t>sight</w:t>
            </w:r>
          </w:p>
          <w:p w:rsidR="00AC3AB6" w:rsidRPr="00570401" w:rsidRDefault="00AC3AB6" w:rsidP="00AC3AB6">
            <w:pPr>
              <w:jc w:val="center"/>
            </w:pPr>
            <w:r w:rsidRPr="00570401">
              <w:t>smell</w:t>
            </w:r>
          </w:p>
          <w:p w:rsidR="00AC3AB6" w:rsidRPr="00570401" w:rsidRDefault="00AC3AB6" w:rsidP="00AC3AB6">
            <w:pPr>
              <w:jc w:val="center"/>
            </w:pPr>
            <w:r w:rsidRPr="00570401">
              <w:t xml:space="preserve">taste </w:t>
            </w:r>
          </w:p>
          <w:p w:rsidR="00AC3AB6" w:rsidRPr="00CA2299" w:rsidRDefault="00AC3AB6" w:rsidP="00AC3AB6">
            <w:pPr>
              <w:jc w:val="center"/>
              <w:rPr>
                <w:b/>
              </w:rPr>
            </w:pPr>
            <w:r w:rsidRPr="00570401">
              <w:t>hear</w:t>
            </w:r>
          </w:p>
        </w:tc>
        <w:tc>
          <w:tcPr>
            <w:tcW w:w="1397" w:type="dxa"/>
          </w:tcPr>
          <w:p w:rsidR="00666F8C" w:rsidRDefault="00666F8C" w:rsidP="00FC4B50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2B5918" w:rsidRDefault="002B5918" w:rsidP="00FC4B50">
            <w:pPr>
              <w:rPr>
                <w:b/>
              </w:rPr>
            </w:pPr>
          </w:p>
          <w:p w:rsidR="002B5918" w:rsidRDefault="002B5918" w:rsidP="002B5918">
            <w:r>
              <w:t>Beginning and End Letter/Sound</w:t>
            </w:r>
          </w:p>
          <w:p w:rsidR="002B5918" w:rsidRPr="00CA2299" w:rsidRDefault="002B5918" w:rsidP="002B5918">
            <w:pPr>
              <w:rPr>
                <w:b/>
              </w:rPr>
            </w:pPr>
            <w:r>
              <w:t>(Predict and Locate)</w:t>
            </w:r>
          </w:p>
        </w:tc>
        <w:tc>
          <w:tcPr>
            <w:tcW w:w="4674" w:type="dxa"/>
          </w:tcPr>
          <w:p w:rsidR="00666F8C" w:rsidRPr="00CA2299" w:rsidRDefault="00666F8C" w:rsidP="00FC4B50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800" w:type="dxa"/>
          </w:tcPr>
          <w:p w:rsidR="00666F8C" w:rsidRPr="00CA2299" w:rsidRDefault="00666F8C" w:rsidP="00FC4B50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</w:tbl>
    <w:p w:rsidR="00C6587F" w:rsidRDefault="00C6587F"/>
    <w:sectPr w:rsidR="00C6587F" w:rsidSect="00666F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66F8C"/>
    <w:rsid w:val="000C7DB8"/>
    <w:rsid w:val="0015272D"/>
    <w:rsid w:val="00155578"/>
    <w:rsid w:val="0023317D"/>
    <w:rsid w:val="002B5918"/>
    <w:rsid w:val="003300D1"/>
    <w:rsid w:val="00556C10"/>
    <w:rsid w:val="00570401"/>
    <w:rsid w:val="00630251"/>
    <w:rsid w:val="00666F8C"/>
    <w:rsid w:val="00820576"/>
    <w:rsid w:val="00830F28"/>
    <w:rsid w:val="009375F0"/>
    <w:rsid w:val="009835E0"/>
    <w:rsid w:val="00A3144D"/>
    <w:rsid w:val="00AC3AB6"/>
    <w:rsid w:val="00C6587F"/>
    <w:rsid w:val="00CA2299"/>
    <w:rsid w:val="00D02711"/>
    <w:rsid w:val="00FC4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8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027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ahavens</cp:lastModifiedBy>
  <cp:revision>2</cp:revision>
  <dcterms:created xsi:type="dcterms:W3CDTF">2011-11-14T21:03:00Z</dcterms:created>
  <dcterms:modified xsi:type="dcterms:W3CDTF">2011-11-14T21:03:00Z</dcterms:modified>
</cp:coreProperties>
</file>